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73A" w14:textId="2FD62209" w:rsidR="00B7069B" w:rsidRPr="00C756C5" w:rsidRDefault="005E42DC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19"/>
        </w:rPr>
      </w:pPr>
      <w:r w:rsidRPr="00C756C5">
        <w:rPr>
          <w:rFonts w:ascii="Arial" w:hAnsi="Arial" w:cs="Arial"/>
          <w:b/>
          <w:szCs w:val="19"/>
        </w:rPr>
        <w:t xml:space="preserve">Template for </w:t>
      </w:r>
      <w:r w:rsidR="00C12646" w:rsidRPr="00C756C5">
        <w:rPr>
          <w:rFonts w:ascii="Arial" w:hAnsi="Arial" w:cs="Arial"/>
          <w:b/>
          <w:szCs w:val="19"/>
        </w:rPr>
        <w:t>ENSURE</w:t>
      </w:r>
      <w:r w:rsidRPr="00C756C5">
        <w:rPr>
          <w:rFonts w:ascii="Arial" w:hAnsi="Arial" w:cs="Arial"/>
          <w:b/>
          <w:szCs w:val="19"/>
        </w:rPr>
        <w:t xml:space="preserve"> </w:t>
      </w:r>
      <w:r w:rsidRPr="00C756C5">
        <w:rPr>
          <w:rFonts w:ascii="Arial" w:hAnsi="Arial" w:cs="Arial"/>
          <w:b/>
          <w:i/>
          <w:szCs w:val="19"/>
        </w:rPr>
        <w:t>Curriculum Vitae</w:t>
      </w:r>
    </w:p>
    <w:p w14:paraId="27D1CBCD" w14:textId="77777777" w:rsidR="00924577" w:rsidRPr="00C756C5" w:rsidRDefault="00924577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Cs w:val="19"/>
        </w:rPr>
      </w:pPr>
    </w:p>
    <w:p w14:paraId="3684440D" w14:textId="0B3372A1" w:rsidR="00924577" w:rsidRPr="00C756C5" w:rsidRDefault="00924577" w:rsidP="00924577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19"/>
        </w:rPr>
      </w:pPr>
      <w:r w:rsidRPr="00C756C5">
        <w:rPr>
          <w:rFonts w:ascii="Arial" w:hAnsi="Arial" w:cs="Arial"/>
          <w:i/>
          <w:szCs w:val="19"/>
        </w:rPr>
        <w:t>Notes:</w:t>
      </w:r>
    </w:p>
    <w:p w14:paraId="0EE3BE66" w14:textId="68B7562E" w:rsidR="00C12646" w:rsidRPr="00C756C5" w:rsidRDefault="00C12646" w:rsidP="009245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19"/>
        </w:rPr>
      </w:pPr>
      <w:r w:rsidRPr="00C756C5">
        <w:rPr>
          <w:rFonts w:ascii="Arial" w:hAnsi="Arial" w:cs="Arial"/>
          <w:i/>
          <w:iCs/>
          <w:sz w:val="20"/>
          <w:szCs w:val="19"/>
        </w:rPr>
        <w:t xml:space="preserve">If you already have a </w:t>
      </w:r>
      <w:proofErr w:type="gramStart"/>
      <w:r w:rsidRPr="00C756C5">
        <w:rPr>
          <w:rFonts w:ascii="Arial" w:hAnsi="Arial" w:cs="Arial"/>
          <w:i/>
          <w:iCs/>
          <w:sz w:val="20"/>
          <w:szCs w:val="19"/>
        </w:rPr>
        <w:t>CV</w:t>
      </w:r>
      <w:proofErr w:type="gramEnd"/>
      <w:r w:rsidRPr="00C756C5">
        <w:rPr>
          <w:rFonts w:ascii="Arial" w:hAnsi="Arial" w:cs="Arial"/>
          <w:i/>
          <w:iCs/>
          <w:sz w:val="20"/>
          <w:szCs w:val="19"/>
        </w:rPr>
        <w:t xml:space="preserve"> you do NOT need to reformat to fit this template</w:t>
      </w:r>
    </w:p>
    <w:p w14:paraId="2547E901" w14:textId="44E48C36" w:rsidR="00C12646" w:rsidRPr="00C756C5" w:rsidRDefault="00C12646" w:rsidP="009245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  <w:r w:rsidRPr="00C756C5">
        <w:rPr>
          <w:rFonts w:ascii="Arial" w:hAnsi="Arial" w:cs="Arial"/>
          <w:i/>
          <w:sz w:val="20"/>
          <w:szCs w:val="19"/>
        </w:rPr>
        <w:t>Please see the associated “Resume vs CV” document for additional details on CVs vs Resumes</w:t>
      </w:r>
    </w:p>
    <w:p w14:paraId="06AD9AF9" w14:textId="77777777" w:rsidR="00C12646" w:rsidRPr="00C756C5" w:rsidRDefault="00C12646" w:rsidP="009245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  <w:r w:rsidRPr="00C756C5">
        <w:rPr>
          <w:rFonts w:ascii="Arial" w:hAnsi="Arial" w:cs="Arial"/>
          <w:i/>
          <w:sz w:val="20"/>
          <w:szCs w:val="19"/>
        </w:rPr>
        <w:t xml:space="preserve">If any of the sub-sections below don’t apply to you just delete them. </w:t>
      </w:r>
    </w:p>
    <w:p w14:paraId="1FEAFBEA" w14:textId="11271891" w:rsidR="00C12646" w:rsidRPr="00C756C5" w:rsidRDefault="00C12646" w:rsidP="00C1264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  <w:r w:rsidRPr="00C756C5">
        <w:rPr>
          <w:rFonts w:ascii="Arial" w:hAnsi="Arial" w:cs="Arial"/>
          <w:i/>
          <w:sz w:val="20"/>
          <w:szCs w:val="19"/>
        </w:rPr>
        <w:t xml:space="preserve">Please delete these instructions before submitting your final CV for the ENSURE program. </w:t>
      </w:r>
    </w:p>
    <w:p w14:paraId="21FFEAA1" w14:textId="20EA908A" w:rsidR="00924577" w:rsidRPr="00C756C5" w:rsidRDefault="00924577" w:rsidP="00C1264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</w:p>
    <w:p w14:paraId="3BE2DEF1" w14:textId="70216698" w:rsidR="00B7069B" w:rsidRPr="00C12646" w:rsidRDefault="00C12646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12646">
        <w:rPr>
          <w:rFonts w:ascii="Arial" w:hAnsi="Arial" w:cs="Arial"/>
          <w:b/>
          <w:bCs/>
          <w:sz w:val="22"/>
          <w:szCs w:val="22"/>
        </w:rPr>
        <w:t>First Name Last Name</w:t>
      </w:r>
    </w:p>
    <w:p w14:paraId="4C69BF51" w14:textId="392742A4" w:rsidR="00C12646" w:rsidRPr="00C12646" w:rsidRDefault="00C12646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e-mail address</w:t>
      </w:r>
    </w:p>
    <w:p w14:paraId="32346219" w14:textId="40DFCBA8" w:rsidR="00C12646" w:rsidRPr="00C12646" w:rsidRDefault="00C12646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phone number</w:t>
      </w:r>
    </w:p>
    <w:p w14:paraId="6494B42F" w14:textId="25D5A151" w:rsidR="00C12646" w:rsidRPr="00C12646" w:rsidRDefault="00C12646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permanent address, city, state, country</w:t>
      </w:r>
    </w:p>
    <w:p w14:paraId="0C0DCC79" w14:textId="77777777" w:rsidR="00C12646" w:rsidRPr="00C12646" w:rsidRDefault="00C12646" w:rsidP="00B706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14:paraId="1BA930E4" w14:textId="37C83F40" w:rsidR="00610DBA" w:rsidRPr="00C12646" w:rsidRDefault="00610DBA" w:rsidP="00C12646">
      <w:pPr>
        <w:pStyle w:val="ListParagraph"/>
        <w:numPr>
          <w:ilvl w:val="0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Education</w:t>
      </w:r>
      <w:r w:rsidRPr="00C12646">
        <w:rPr>
          <w:rFonts w:ascii="Arial" w:hAnsi="Arial" w:cs="Arial"/>
          <w:sz w:val="19"/>
          <w:szCs w:val="19"/>
        </w:rPr>
        <w:t xml:space="preserve"> (where, how long, what did you study (major classes), GPA, class rank, major awards (valedictorian)</w:t>
      </w:r>
      <w:r w:rsidR="005E42DC" w:rsidRPr="00C12646">
        <w:rPr>
          <w:rFonts w:ascii="Arial" w:hAnsi="Arial" w:cs="Arial"/>
          <w:sz w:val="19"/>
          <w:szCs w:val="19"/>
        </w:rPr>
        <w:t xml:space="preserve">, thesis title, funding, include all education (including HS </w:t>
      </w:r>
      <w:r w:rsidR="00C12646" w:rsidRPr="00C12646">
        <w:rPr>
          <w:rFonts w:ascii="Arial" w:hAnsi="Arial" w:cs="Arial"/>
          <w:sz w:val="19"/>
          <w:szCs w:val="19"/>
        </w:rPr>
        <w:t>and all colleges attended</w:t>
      </w:r>
      <w:r w:rsidR="005E42DC" w:rsidRPr="00C12646">
        <w:rPr>
          <w:rFonts w:ascii="Arial" w:hAnsi="Arial" w:cs="Arial"/>
          <w:sz w:val="19"/>
          <w:szCs w:val="19"/>
        </w:rPr>
        <w:t>))</w:t>
      </w:r>
    </w:p>
    <w:p w14:paraId="0D3BDFC0" w14:textId="77777777" w:rsidR="005E42DC" w:rsidRPr="00C12646" w:rsidRDefault="005E42DC" w:rsidP="005E42DC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38754B33" w14:textId="375B307B" w:rsidR="005E42DC" w:rsidRPr="00C12646" w:rsidRDefault="005E42DC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Work History (paid)</w:t>
      </w:r>
    </w:p>
    <w:p w14:paraId="47919E5E" w14:textId="215E3A81" w:rsidR="005E42DC" w:rsidRPr="00C12646" w:rsidRDefault="00C12646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Early in your career we want to see your total experience including work in non-science jobs.</w:t>
      </w:r>
    </w:p>
    <w:p w14:paraId="3F2D10DC" w14:textId="77777777" w:rsidR="005E42DC" w:rsidRPr="00C12646" w:rsidRDefault="005E42DC" w:rsidP="005E42DC">
      <w:pPr>
        <w:rPr>
          <w:rFonts w:ascii="Arial" w:hAnsi="Arial" w:cs="Arial"/>
          <w:b/>
          <w:sz w:val="19"/>
          <w:szCs w:val="19"/>
        </w:rPr>
      </w:pPr>
    </w:p>
    <w:p w14:paraId="44C54B62" w14:textId="539080A2" w:rsidR="006A55B1" w:rsidRPr="00C12646" w:rsidRDefault="005E42DC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Research Experience</w:t>
      </w:r>
      <w:r w:rsidR="006A55B1" w:rsidRPr="00C12646">
        <w:rPr>
          <w:rFonts w:ascii="Arial" w:hAnsi="Arial" w:cs="Arial"/>
          <w:b/>
          <w:sz w:val="19"/>
          <w:szCs w:val="19"/>
        </w:rPr>
        <w:t xml:space="preserve"> (paid</w:t>
      </w:r>
      <w:r w:rsidRPr="00C12646">
        <w:rPr>
          <w:rFonts w:ascii="Arial" w:hAnsi="Arial" w:cs="Arial"/>
          <w:b/>
          <w:sz w:val="19"/>
          <w:szCs w:val="19"/>
        </w:rPr>
        <w:t xml:space="preserve"> (if not included in work history)</w:t>
      </w:r>
      <w:r w:rsidR="006A55B1" w:rsidRPr="00C12646">
        <w:rPr>
          <w:rFonts w:ascii="Arial" w:hAnsi="Arial" w:cs="Arial"/>
          <w:b/>
          <w:sz w:val="19"/>
          <w:szCs w:val="19"/>
        </w:rPr>
        <w:t xml:space="preserve"> and volunteer)</w:t>
      </w:r>
    </w:p>
    <w:p w14:paraId="5FE9BD0D" w14:textId="69A3AF86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For each position list institution, dates worked, position title, boss (PI – Primary investigator), major area of expertise (use sentence fragments to describe your research and major methods)</w:t>
      </w:r>
      <w:r w:rsidR="005E42DC" w:rsidRPr="00C12646">
        <w:rPr>
          <w:rFonts w:ascii="Arial" w:hAnsi="Arial" w:cs="Arial"/>
          <w:sz w:val="19"/>
          <w:szCs w:val="19"/>
        </w:rPr>
        <w:t xml:space="preserve">, awards, </w:t>
      </w:r>
      <w:proofErr w:type="spellStart"/>
      <w:r w:rsidR="005E42DC" w:rsidRPr="00C12646">
        <w:rPr>
          <w:rFonts w:ascii="Arial" w:hAnsi="Arial" w:cs="Arial"/>
          <w:sz w:val="19"/>
          <w:szCs w:val="19"/>
        </w:rPr>
        <w:t>etc</w:t>
      </w:r>
      <w:proofErr w:type="spellEnd"/>
    </w:p>
    <w:p w14:paraId="752B2FCC" w14:textId="36F720C9" w:rsidR="005E42DC" w:rsidRPr="00C12646" w:rsidRDefault="005E42DC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Include research, undergrad research, industry research, </w:t>
      </w:r>
      <w:proofErr w:type="spellStart"/>
      <w:r w:rsidRPr="00C12646">
        <w:rPr>
          <w:rFonts w:ascii="Arial" w:hAnsi="Arial" w:cs="Arial"/>
          <w:sz w:val="19"/>
          <w:szCs w:val="19"/>
        </w:rPr>
        <w:t>etc</w:t>
      </w:r>
      <w:proofErr w:type="spellEnd"/>
    </w:p>
    <w:p w14:paraId="6A0E731F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228149F3" w14:textId="54FEB57C" w:rsidR="00647AC9" w:rsidRPr="00C12646" w:rsidRDefault="00647AC9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Teaching Experience</w:t>
      </w:r>
    </w:p>
    <w:p w14:paraId="4A853774" w14:textId="0A4857AD" w:rsidR="00647AC9" w:rsidRPr="00C12646" w:rsidRDefault="00647AC9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List each individual section that you have taught</w:t>
      </w:r>
      <w:r w:rsidR="00C12646" w:rsidRPr="00C12646">
        <w:rPr>
          <w:rFonts w:ascii="Arial" w:hAnsi="Arial" w:cs="Arial"/>
          <w:sz w:val="19"/>
          <w:szCs w:val="19"/>
        </w:rPr>
        <w:t xml:space="preserve"> or </w:t>
      </w:r>
      <w:proofErr w:type="spellStart"/>
      <w:r w:rsidR="00C12646" w:rsidRPr="00C12646">
        <w:rPr>
          <w:rFonts w:ascii="Arial" w:hAnsi="Arial" w:cs="Arial"/>
          <w:sz w:val="19"/>
          <w:szCs w:val="19"/>
        </w:rPr>
        <w:t>TAed</w:t>
      </w:r>
      <w:proofErr w:type="spellEnd"/>
      <w:r w:rsidRPr="00C12646">
        <w:rPr>
          <w:rFonts w:ascii="Arial" w:hAnsi="Arial" w:cs="Arial"/>
          <w:sz w:val="19"/>
          <w:szCs w:val="19"/>
        </w:rPr>
        <w:t xml:space="preserve"> including supervisor, responsibilities, number of students (and age/year of students)</w:t>
      </w:r>
    </w:p>
    <w:p w14:paraId="60AF7408" w14:textId="4603377D" w:rsidR="00647AC9" w:rsidRPr="00C12646" w:rsidRDefault="00647AC9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Include guest lectures for courses including who was the person that invited you.</w:t>
      </w:r>
    </w:p>
    <w:p w14:paraId="1AE1DF7C" w14:textId="41B18228" w:rsidR="00924577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Include a sub-section for teaching workshops that you have attended</w:t>
      </w:r>
    </w:p>
    <w:p w14:paraId="51DB08C7" w14:textId="33594115" w:rsidR="00C12646" w:rsidRPr="00C12646" w:rsidRDefault="00C12646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If you have tutored students, list that here too including how many hours, </w:t>
      </w:r>
      <w:proofErr w:type="spellStart"/>
      <w:r w:rsidRPr="00C12646">
        <w:rPr>
          <w:rFonts w:ascii="Arial" w:hAnsi="Arial" w:cs="Arial"/>
          <w:sz w:val="19"/>
          <w:szCs w:val="19"/>
        </w:rPr>
        <w:t>etc</w:t>
      </w:r>
      <w:proofErr w:type="spellEnd"/>
    </w:p>
    <w:p w14:paraId="214C446B" w14:textId="77777777" w:rsidR="00924577" w:rsidRPr="00C12646" w:rsidRDefault="00924577" w:rsidP="00924577">
      <w:pPr>
        <w:pStyle w:val="ListParagraph"/>
        <w:ind w:left="2160"/>
        <w:rPr>
          <w:rFonts w:ascii="Arial" w:hAnsi="Arial" w:cs="Arial"/>
          <w:b/>
          <w:sz w:val="19"/>
          <w:szCs w:val="19"/>
        </w:rPr>
      </w:pPr>
    </w:p>
    <w:p w14:paraId="4E89AE8D" w14:textId="261323A3" w:rsidR="00924577" w:rsidRPr="00C12646" w:rsidRDefault="00924577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Mentorship</w:t>
      </w:r>
    </w:p>
    <w:p w14:paraId="12FA4419" w14:textId="1563159B" w:rsidR="00924577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List each HS, UG, Grad or other</w:t>
      </w:r>
      <w:r w:rsidR="00C12646" w:rsidRPr="00C12646">
        <w:rPr>
          <w:rFonts w:ascii="Arial" w:hAnsi="Arial" w:cs="Arial"/>
          <w:sz w:val="19"/>
          <w:szCs w:val="19"/>
        </w:rPr>
        <w:t xml:space="preserve"> person</w:t>
      </w:r>
      <w:r w:rsidRPr="00C12646">
        <w:rPr>
          <w:rFonts w:ascii="Arial" w:hAnsi="Arial" w:cs="Arial"/>
          <w:sz w:val="19"/>
          <w:szCs w:val="19"/>
        </w:rPr>
        <w:t xml:space="preserve"> that you have mentored including who they are/were, how long you mentored them, in what capacity you mentored them, and what they are doing now.</w:t>
      </w:r>
    </w:p>
    <w:p w14:paraId="57E6840F" w14:textId="77777777" w:rsidR="00647AC9" w:rsidRPr="00C12646" w:rsidRDefault="00647AC9" w:rsidP="00647AC9">
      <w:pPr>
        <w:pStyle w:val="ListParagraph"/>
        <w:ind w:left="2160"/>
        <w:rPr>
          <w:rFonts w:ascii="Arial" w:hAnsi="Arial" w:cs="Arial"/>
          <w:b/>
          <w:sz w:val="19"/>
          <w:szCs w:val="19"/>
        </w:rPr>
      </w:pPr>
    </w:p>
    <w:p w14:paraId="25067C62" w14:textId="1B7E063B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Peer-reviewed publications</w:t>
      </w:r>
      <w:r w:rsidR="00C12646" w:rsidRPr="00C12646">
        <w:rPr>
          <w:rFonts w:ascii="Arial" w:hAnsi="Arial" w:cs="Arial"/>
          <w:b/>
          <w:sz w:val="19"/>
          <w:szCs w:val="19"/>
        </w:rPr>
        <w:t xml:space="preserve"> (it is unlikely that you will use this section)</w:t>
      </w:r>
    </w:p>
    <w:p w14:paraId="04DE7B38" w14:textId="5CDE330B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For each publication list entire author names and all details of publication</w:t>
      </w:r>
      <w:r w:rsidR="00631E16" w:rsidRPr="00C12646">
        <w:rPr>
          <w:rFonts w:ascii="Arial" w:hAnsi="Arial" w:cs="Arial"/>
          <w:sz w:val="19"/>
          <w:szCs w:val="19"/>
        </w:rPr>
        <w:t xml:space="preserve"> including your contribution to (1) doing the experiments (2) analyzing data (3) writing the manuscript (4) mentoring other authors</w:t>
      </w:r>
      <w:r w:rsidRPr="00C12646">
        <w:rPr>
          <w:rFonts w:ascii="Arial" w:hAnsi="Arial" w:cs="Arial"/>
          <w:sz w:val="19"/>
          <w:szCs w:val="19"/>
        </w:rPr>
        <w:t>.</w:t>
      </w:r>
      <w:r w:rsidR="00631E16" w:rsidRPr="00C12646">
        <w:rPr>
          <w:rFonts w:ascii="Arial" w:hAnsi="Arial" w:cs="Arial"/>
          <w:sz w:val="19"/>
          <w:szCs w:val="19"/>
        </w:rPr>
        <w:t xml:space="preserve">  At this point in my </w:t>
      </w:r>
      <w:proofErr w:type="gramStart"/>
      <w:r w:rsidR="00631E16" w:rsidRPr="00C12646">
        <w:rPr>
          <w:rFonts w:ascii="Arial" w:hAnsi="Arial" w:cs="Arial"/>
          <w:sz w:val="19"/>
          <w:szCs w:val="19"/>
        </w:rPr>
        <w:t>career</w:t>
      </w:r>
      <w:proofErr w:type="gramEnd"/>
      <w:r w:rsidR="00631E16" w:rsidRPr="00C12646">
        <w:rPr>
          <w:rFonts w:ascii="Arial" w:hAnsi="Arial" w:cs="Arial"/>
          <w:sz w:val="19"/>
          <w:szCs w:val="19"/>
        </w:rPr>
        <w:t xml:space="preserve"> I put a “</w:t>
      </w:r>
      <w:r w:rsidR="00631E16" w:rsidRPr="00C12646">
        <w:rPr>
          <w:rFonts w:ascii="Arial" w:hAnsi="Arial" w:cs="Arial"/>
          <w:sz w:val="19"/>
          <w:szCs w:val="19"/>
          <w:vertAlign w:val="superscript"/>
        </w:rPr>
        <w:t>UG</w:t>
      </w:r>
      <w:r w:rsidR="00631E16" w:rsidRPr="00C12646">
        <w:rPr>
          <w:rFonts w:ascii="Arial" w:hAnsi="Arial" w:cs="Arial"/>
          <w:sz w:val="19"/>
          <w:szCs w:val="19"/>
        </w:rPr>
        <w:t>” next to the names of undergrads that I mentored on the paper and “</w:t>
      </w:r>
      <w:r w:rsidR="00631E16" w:rsidRPr="00C12646">
        <w:rPr>
          <w:rFonts w:ascii="Arial" w:hAnsi="Arial" w:cs="Arial"/>
          <w:sz w:val="19"/>
          <w:szCs w:val="19"/>
          <w:vertAlign w:val="superscript"/>
        </w:rPr>
        <w:t>G</w:t>
      </w:r>
      <w:r w:rsidR="00631E16" w:rsidRPr="00C12646">
        <w:rPr>
          <w:rFonts w:ascii="Arial" w:hAnsi="Arial" w:cs="Arial"/>
          <w:sz w:val="19"/>
          <w:szCs w:val="19"/>
        </w:rPr>
        <w:t xml:space="preserve">” for graduate students that I have mentored. </w:t>
      </w:r>
    </w:p>
    <w:p w14:paraId="53590722" w14:textId="197390E6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If you know the impact factor of the journal, add that too.  </w:t>
      </w:r>
    </w:p>
    <w:p w14:paraId="47635DDA" w14:textId="43013214" w:rsidR="005E42DC" w:rsidRPr="00C12646" w:rsidRDefault="005E42DC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Add publications that are in press or in preparation (again, this is for you only so it’s fine to put them there)</w:t>
      </w:r>
    </w:p>
    <w:p w14:paraId="5E264D75" w14:textId="77777777" w:rsidR="00631E16" w:rsidRPr="00C12646" w:rsidRDefault="00631E16" w:rsidP="00631E16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52488583" w14:textId="66C5F0A2" w:rsidR="00631E16" w:rsidRPr="00C12646" w:rsidRDefault="00631E16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Non Peer-reviewed publications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6174A0C5" w14:textId="2EFDEAD2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These would include if you </w:t>
      </w:r>
      <w:proofErr w:type="gramStart"/>
      <w:r w:rsidRPr="00C12646">
        <w:rPr>
          <w:rFonts w:ascii="Arial" w:hAnsi="Arial" w:cs="Arial"/>
          <w:sz w:val="19"/>
          <w:szCs w:val="19"/>
        </w:rPr>
        <w:t>write</w:t>
      </w:r>
      <w:proofErr w:type="gramEnd"/>
      <w:r w:rsidRPr="00C12646">
        <w:rPr>
          <w:rFonts w:ascii="Arial" w:hAnsi="Arial" w:cs="Arial"/>
          <w:sz w:val="19"/>
          <w:szCs w:val="19"/>
        </w:rPr>
        <w:t xml:space="preserve"> a letter to the editor of your local newspaper or publish something in a society semi-annual newsletter</w:t>
      </w:r>
    </w:p>
    <w:p w14:paraId="7E76732B" w14:textId="281824F5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This might also include invited commentaries that are published in peer-reviewed journals (although some list these under “peer-reviewed publications”</w:t>
      </w:r>
    </w:p>
    <w:p w14:paraId="69EBD9E2" w14:textId="18129D6D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This might include textbook chapters although those are usually edited/reviewed.</w:t>
      </w:r>
    </w:p>
    <w:p w14:paraId="34071EBE" w14:textId="10333DF6" w:rsidR="00924577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BLOGS that you have written</w:t>
      </w:r>
    </w:p>
    <w:p w14:paraId="54F876B5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6629CEFC" w14:textId="60C3737E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 xml:space="preserve">Poster </w:t>
      </w:r>
      <w:proofErr w:type="gramStart"/>
      <w:r w:rsidRPr="00C12646">
        <w:rPr>
          <w:rFonts w:ascii="Arial" w:hAnsi="Arial" w:cs="Arial"/>
          <w:b/>
          <w:sz w:val="19"/>
          <w:szCs w:val="19"/>
        </w:rPr>
        <w:t xml:space="preserve">presentations 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</w:t>
      </w:r>
      <w:proofErr w:type="gramEnd"/>
      <w:r w:rsidR="00C756C5" w:rsidRPr="00C12646">
        <w:rPr>
          <w:rFonts w:ascii="Arial" w:hAnsi="Arial" w:cs="Arial"/>
          <w:b/>
          <w:sz w:val="19"/>
          <w:szCs w:val="19"/>
        </w:rPr>
        <w:t>it is unlikely that you will use this section)</w:t>
      </w:r>
    </w:p>
    <w:p w14:paraId="6CF689DD" w14:textId="325744B3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For each poster list entire author names, title,</w:t>
      </w:r>
      <w:r w:rsidR="005E42DC" w:rsidRPr="00C12646">
        <w:rPr>
          <w:rFonts w:ascii="Arial" w:hAnsi="Arial" w:cs="Arial"/>
          <w:sz w:val="19"/>
          <w:szCs w:val="19"/>
        </w:rPr>
        <w:t xml:space="preserve"> date of presentation, abstract number, </w:t>
      </w:r>
      <w:r w:rsidRPr="00C12646">
        <w:rPr>
          <w:rFonts w:ascii="Arial" w:hAnsi="Arial" w:cs="Arial"/>
          <w:sz w:val="19"/>
          <w:szCs w:val="19"/>
        </w:rPr>
        <w:t>where it was presented and/or published</w:t>
      </w:r>
      <w:r w:rsidR="005E42DC" w:rsidRPr="00C12646">
        <w:rPr>
          <w:rFonts w:ascii="Arial" w:hAnsi="Arial" w:cs="Arial"/>
          <w:sz w:val="19"/>
          <w:szCs w:val="19"/>
        </w:rPr>
        <w:t>, was the abstract peer-reviewed/refereed (or were all abstracts accepted)</w:t>
      </w:r>
      <w:r w:rsidRPr="00C12646">
        <w:rPr>
          <w:rFonts w:ascii="Arial" w:hAnsi="Arial" w:cs="Arial"/>
          <w:sz w:val="19"/>
          <w:szCs w:val="19"/>
        </w:rPr>
        <w:t>.</w:t>
      </w:r>
    </w:p>
    <w:p w14:paraId="58F36716" w14:textId="37E5D61B" w:rsidR="005E42DC" w:rsidRPr="00C12646" w:rsidRDefault="005E42DC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Include if you got a travel award or poster award.</w:t>
      </w:r>
    </w:p>
    <w:p w14:paraId="0CC68B97" w14:textId="2BE58991" w:rsidR="005E42DC" w:rsidRPr="00C12646" w:rsidRDefault="005E42DC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Indicate if you were the presenter or just an author. If you mentored a student, indicate as such.</w:t>
      </w:r>
    </w:p>
    <w:p w14:paraId="075390C5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4913C7D7" w14:textId="45328C0E" w:rsidR="006A55B1" w:rsidRPr="00C12646" w:rsidRDefault="00C12646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Or</w:t>
      </w:r>
      <w:r w:rsidR="006A55B1" w:rsidRPr="00C12646">
        <w:rPr>
          <w:rFonts w:ascii="Arial" w:hAnsi="Arial" w:cs="Arial"/>
          <w:b/>
          <w:sz w:val="19"/>
          <w:szCs w:val="19"/>
        </w:rPr>
        <w:t>al presentations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</w:p>
    <w:p w14:paraId="16E653F5" w14:textId="340F1FD3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List what the presentation was for along with title, number in the audience etc</w:t>
      </w:r>
      <w:r w:rsidR="005E42DC" w:rsidRPr="00C12646">
        <w:rPr>
          <w:rFonts w:ascii="Arial" w:hAnsi="Arial" w:cs="Arial"/>
          <w:sz w:val="19"/>
          <w:szCs w:val="19"/>
        </w:rPr>
        <w:t>.</w:t>
      </w:r>
      <w:r w:rsidR="00647AC9" w:rsidRPr="00C12646">
        <w:rPr>
          <w:rFonts w:ascii="Arial" w:hAnsi="Arial" w:cs="Arial"/>
          <w:sz w:val="19"/>
          <w:szCs w:val="19"/>
        </w:rPr>
        <w:t xml:space="preserve"> I always include how I was able to give the presentation. In other words, did I apply to give it? Was it required? Was it an invited presentation (who was I invited by)?</w:t>
      </w:r>
    </w:p>
    <w:p w14:paraId="1FDB5BC4" w14:textId="75494EB2" w:rsidR="005E42DC" w:rsidRPr="00C12646" w:rsidRDefault="005E42DC" w:rsidP="00C12646">
      <w:pPr>
        <w:pStyle w:val="ListParagraph"/>
        <w:numPr>
          <w:ilvl w:val="2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This can be anything from a </w:t>
      </w:r>
      <w:r w:rsidR="00C756C5">
        <w:rPr>
          <w:rFonts w:ascii="Arial" w:hAnsi="Arial" w:cs="Arial"/>
          <w:sz w:val="19"/>
          <w:szCs w:val="19"/>
        </w:rPr>
        <w:t>presentation in a course to a presentation you gave at a local library</w:t>
      </w:r>
      <w:r w:rsidR="00647AC9" w:rsidRPr="00C12646">
        <w:rPr>
          <w:rFonts w:ascii="Arial" w:hAnsi="Arial" w:cs="Arial"/>
          <w:sz w:val="19"/>
          <w:szCs w:val="19"/>
        </w:rPr>
        <w:t>.</w:t>
      </w:r>
    </w:p>
    <w:p w14:paraId="13E0B23D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4908B24F" w14:textId="40EB0B80" w:rsidR="00924577" w:rsidRPr="00C12646" w:rsidRDefault="00924577" w:rsidP="00C12646">
      <w:pPr>
        <w:pStyle w:val="ListParagraph"/>
        <w:numPr>
          <w:ilvl w:val="0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Research Funding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6DAD64BA" w14:textId="77777777" w:rsidR="00924577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For each grant list as much info as might be useful in the future (amount, agency, title, others on grant, </w:t>
      </w:r>
      <w:proofErr w:type="spellStart"/>
      <w:r w:rsidRPr="00C12646">
        <w:rPr>
          <w:rFonts w:ascii="Arial" w:hAnsi="Arial" w:cs="Arial"/>
          <w:sz w:val="19"/>
          <w:szCs w:val="19"/>
        </w:rPr>
        <w:t>etc</w:t>
      </w:r>
      <w:proofErr w:type="spellEnd"/>
      <w:r w:rsidRPr="00C12646">
        <w:rPr>
          <w:rFonts w:ascii="Arial" w:hAnsi="Arial" w:cs="Arial"/>
          <w:sz w:val="19"/>
          <w:szCs w:val="19"/>
        </w:rPr>
        <w:t>) (see example below)</w:t>
      </w:r>
    </w:p>
    <w:p w14:paraId="2FFE2038" w14:textId="77777777" w:rsidR="00924577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For each grant, describe your contribution to (1) preparing the grant and (2) actually completing the activities on the grant.</w:t>
      </w:r>
    </w:p>
    <w:p w14:paraId="4326C681" w14:textId="77777777" w:rsidR="00924577" w:rsidRPr="00C756C5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  <w:u w:val="single"/>
        </w:rPr>
      </w:pPr>
      <w:r w:rsidRPr="00C756C5">
        <w:rPr>
          <w:rFonts w:ascii="Arial" w:hAnsi="Arial" w:cs="Arial"/>
          <w:sz w:val="19"/>
          <w:szCs w:val="19"/>
          <w:u w:val="single"/>
        </w:rPr>
        <w:t>SAMPLE</w:t>
      </w:r>
    </w:p>
    <w:p w14:paraId="419A2B9D" w14:textId="77777777" w:rsidR="00924577" w:rsidRPr="00C12646" w:rsidRDefault="00924577" w:rsidP="00924577">
      <w:pPr>
        <w:ind w:left="144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sz w:val="20"/>
        </w:rPr>
        <w:t>2014-2015</w:t>
      </w:r>
      <w:r w:rsidRPr="00C12646">
        <w:rPr>
          <w:rFonts w:ascii="Arial" w:hAnsi="Arial" w:cs="Arial"/>
          <w:sz w:val="20"/>
        </w:rPr>
        <w:tab/>
      </w:r>
      <w:r w:rsidRPr="00C12646">
        <w:rPr>
          <w:rFonts w:ascii="Arial" w:hAnsi="Arial" w:cs="Arial"/>
          <w:b/>
          <w:sz w:val="20"/>
          <w:szCs w:val="20"/>
        </w:rPr>
        <w:t>Title:</w:t>
      </w:r>
      <w:r w:rsidRPr="00C12646">
        <w:rPr>
          <w:rFonts w:ascii="Arial" w:hAnsi="Arial" w:cs="Arial"/>
          <w:sz w:val="20"/>
          <w:szCs w:val="20"/>
        </w:rPr>
        <w:t xml:space="preserve"> </w:t>
      </w:r>
      <w:r w:rsidRPr="00C12646">
        <w:rPr>
          <w:rFonts w:ascii="Arial" w:hAnsi="Arial" w:cs="Arial"/>
          <w:color w:val="000000"/>
          <w:sz w:val="20"/>
          <w:szCs w:val="20"/>
        </w:rPr>
        <w:t>Theranostic Pain Nanomedicines: imaging inflammation, reducing pain and need for opioids</w:t>
      </w:r>
      <w:r w:rsidRPr="00C12646">
        <w:rPr>
          <w:rFonts w:ascii="Arial" w:hAnsi="Arial" w:cs="Arial"/>
          <w:sz w:val="20"/>
          <w:szCs w:val="20"/>
        </w:rPr>
        <w:t>.</w:t>
      </w:r>
    </w:p>
    <w:p w14:paraId="5287FD53" w14:textId="77777777" w:rsidR="00924577" w:rsidRPr="00C12646" w:rsidRDefault="00924577" w:rsidP="00924577">
      <w:pPr>
        <w:ind w:left="2160" w:firstLine="72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  <w:szCs w:val="20"/>
        </w:rPr>
        <w:t xml:space="preserve">Years of funding: </w:t>
      </w:r>
      <w:r w:rsidRPr="00C12646">
        <w:rPr>
          <w:rFonts w:ascii="Arial" w:hAnsi="Arial" w:cs="Arial"/>
          <w:sz w:val="20"/>
          <w:szCs w:val="20"/>
        </w:rPr>
        <w:t>2015</w:t>
      </w:r>
      <w:r w:rsidRPr="00C12646">
        <w:rPr>
          <w:rFonts w:ascii="Arial" w:hAnsi="Arial" w:cs="Arial"/>
          <w:bCs/>
          <w:sz w:val="20"/>
          <w:szCs w:val="20"/>
        </w:rPr>
        <w:t xml:space="preserve"> – </w:t>
      </w:r>
      <w:r w:rsidRPr="00C12646">
        <w:rPr>
          <w:rFonts w:ascii="Arial" w:hAnsi="Arial" w:cs="Arial"/>
          <w:sz w:val="20"/>
          <w:szCs w:val="20"/>
        </w:rPr>
        <w:t>2017</w:t>
      </w:r>
    </w:p>
    <w:p w14:paraId="460E4A72" w14:textId="77777777" w:rsidR="00924577" w:rsidRPr="00C12646" w:rsidRDefault="00924577" w:rsidP="00924577">
      <w:pPr>
        <w:ind w:left="2160" w:firstLine="72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  <w:szCs w:val="20"/>
        </w:rPr>
        <w:t xml:space="preserve">Funding agency:  </w:t>
      </w:r>
      <w:r w:rsidRPr="00C12646">
        <w:rPr>
          <w:rFonts w:ascii="Arial" w:hAnsi="Arial" w:cs="Arial"/>
          <w:sz w:val="20"/>
          <w:szCs w:val="20"/>
        </w:rPr>
        <w:t>National Institutes of Health (NIDA)</w:t>
      </w:r>
    </w:p>
    <w:p w14:paraId="2D4AC378" w14:textId="77777777" w:rsidR="00924577" w:rsidRPr="00C12646" w:rsidRDefault="00924577" w:rsidP="00924577">
      <w:pPr>
        <w:pStyle w:val="ListParagraph"/>
        <w:ind w:left="2160" w:firstLine="72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  <w:szCs w:val="20"/>
        </w:rPr>
        <w:t xml:space="preserve">Grant number: </w:t>
      </w:r>
      <w:r w:rsidRPr="00C12646">
        <w:rPr>
          <w:rFonts w:ascii="Arial" w:hAnsi="Arial" w:cs="Arial"/>
          <w:sz w:val="20"/>
          <w:szCs w:val="20"/>
        </w:rPr>
        <w:t>R21DA039621 CEBRA</w:t>
      </w:r>
    </w:p>
    <w:p w14:paraId="28399415" w14:textId="77777777" w:rsidR="00924577" w:rsidRPr="00C12646" w:rsidRDefault="00924577" w:rsidP="00924577">
      <w:pPr>
        <w:ind w:left="2160" w:firstLine="72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  <w:szCs w:val="20"/>
        </w:rPr>
        <w:t xml:space="preserve">Role:  </w:t>
      </w:r>
      <w:r w:rsidRPr="00C12646">
        <w:rPr>
          <w:rFonts w:ascii="Arial" w:hAnsi="Arial" w:cs="Arial"/>
          <w:sz w:val="20"/>
          <w:szCs w:val="20"/>
        </w:rPr>
        <w:t>co-Investigator (Jelena Janjic PI; John Pollock co-I)</w:t>
      </w:r>
    </w:p>
    <w:p w14:paraId="43F2BA07" w14:textId="77777777" w:rsidR="00924577" w:rsidRPr="00C12646" w:rsidRDefault="00924577" w:rsidP="00924577">
      <w:pPr>
        <w:ind w:left="288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  <w:szCs w:val="20"/>
        </w:rPr>
        <w:t>Budget:</w:t>
      </w:r>
      <w:r w:rsidRPr="00C12646">
        <w:rPr>
          <w:rFonts w:ascii="Arial" w:hAnsi="Arial" w:cs="Arial"/>
          <w:sz w:val="20"/>
          <w:szCs w:val="20"/>
        </w:rPr>
        <w:t xml:space="preserve">  $330,000 (total costs); </w:t>
      </w:r>
      <w:r w:rsidRPr="00C12646">
        <w:rPr>
          <w:rFonts w:ascii="Arial" w:hAnsi="Arial" w:cs="Arial"/>
          <w:sz w:val="20"/>
        </w:rPr>
        <w:t>$50,000 (direct costs to Kolber (not including over-head)</w:t>
      </w:r>
    </w:p>
    <w:p w14:paraId="51D7748F" w14:textId="77777777" w:rsidR="00924577" w:rsidRPr="00C12646" w:rsidRDefault="00924577" w:rsidP="00924577">
      <w:pPr>
        <w:ind w:left="2880"/>
        <w:rPr>
          <w:rFonts w:ascii="Arial" w:hAnsi="Arial" w:cs="Arial"/>
          <w:sz w:val="20"/>
          <w:szCs w:val="20"/>
        </w:rPr>
      </w:pPr>
      <w:r w:rsidRPr="00C12646">
        <w:rPr>
          <w:rFonts w:ascii="Arial" w:hAnsi="Arial" w:cs="Arial"/>
          <w:b/>
          <w:sz w:val="20"/>
        </w:rPr>
        <w:t xml:space="preserve">Date Received: </w:t>
      </w:r>
      <w:r w:rsidRPr="00C12646">
        <w:rPr>
          <w:rFonts w:ascii="Arial" w:hAnsi="Arial" w:cs="Arial"/>
          <w:sz w:val="20"/>
        </w:rPr>
        <w:t>9/2014</w:t>
      </w:r>
    </w:p>
    <w:p w14:paraId="762D75AF" w14:textId="77777777" w:rsidR="00924577" w:rsidRPr="00C12646" w:rsidRDefault="00924577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1D2F911C" w14:textId="77777777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Techniques</w:t>
      </w:r>
    </w:p>
    <w:p w14:paraId="44DE8E01" w14:textId="1424FFC6" w:rsidR="006A55B1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List of all of the techniques that you have experience with.  These can be sub-divided based on your experience with various techniques.</w:t>
      </w:r>
    </w:p>
    <w:p w14:paraId="6A751356" w14:textId="37BB0556" w:rsidR="00C756C5" w:rsidRPr="00C12646" w:rsidRDefault="00C756C5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Divide techniques into “science” and “other”. Science can include techniques you used in your laboratory courses. Other can include software (</w:t>
      </w:r>
      <w:proofErr w:type="gramStart"/>
      <w:r>
        <w:rPr>
          <w:rFonts w:ascii="Arial" w:hAnsi="Arial" w:cs="Arial"/>
          <w:sz w:val="19"/>
          <w:szCs w:val="19"/>
        </w:rPr>
        <w:t>e.g.</w:t>
      </w:r>
      <w:proofErr w:type="gramEnd"/>
      <w:r>
        <w:rPr>
          <w:rFonts w:ascii="Arial" w:hAnsi="Arial" w:cs="Arial"/>
          <w:sz w:val="19"/>
          <w:szCs w:val="19"/>
        </w:rPr>
        <w:t xml:space="preserve"> Microsoft Office), </w:t>
      </w:r>
      <w:proofErr w:type="spellStart"/>
      <w:r>
        <w:rPr>
          <w:rFonts w:ascii="Arial" w:hAnsi="Arial" w:cs="Arial"/>
          <w:sz w:val="19"/>
          <w:szCs w:val="19"/>
        </w:rPr>
        <w:t>etc</w:t>
      </w:r>
      <w:proofErr w:type="spellEnd"/>
    </w:p>
    <w:p w14:paraId="3DF7BC2A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b/>
          <w:sz w:val="19"/>
          <w:szCs w:val="19"/>
        </w:rPr>
      </w:pPr>
    </w:p>
    <w:p w14:paraId="28FA83FF" w14:textId="77777777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Leadership experience</w:t>
      </w:r>
    </w:p>
    <w:p w14:paraId="2DA699FD" w14:textId="673A5C14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Here is where you keep a list of all of the </w:t>
      </w:r>
      <w:r w:rsidR="00C756C5">
        <w:rPr>
          <w:rFonts w:ascii="Arial" w:hAnsi="Arial" w:cs="Arial"/>
          <w:sz w:val="19"/>
          <w:szCs w:val="19"/>
        </w:rPr>
        <w:t xml:space="preserve">volunteering you have done, </w:t>
      </w:r>
      <w:r w:rsidRPr="00C12646">
        <w:rPr>
          <w:rFonts w:ascii="Arial" w:hAnsi="Arial" w:cs="Arial"/>
          <w:sz w:val="19"/>
          <w:szCs w:val="19"/>
        </w:rPr>
        <w:t xml:space="preserve">committees that you have served on, the organizations that you are a member of </w:t>
      </w:r>
      <w:r w:rsidR="00C12646" w:rsidRPr="00C12646">
        <w:rPr>
          <w:rFonts w:ascii="Arial" w:hAnsi="Arial" w:cs="Arial"/>
          <w:sz w:val="19"/>
          <w:szCs w:val="19"/>
        </w:rPr>
        <w:t xml:space="preserve">including service and other organizations; feel free to list any sports teams that you are part of too </w:t>
      </w:r>
      <w:proofErr w:type="spellStart"/>
      <w:r w:rsidRPr="00C12646">
        <w:rPr>
          <w:rFonts w:ascii="Arial" w:hAnsi="Arial" w:cs="Arial"/>
          <w:sz w:val="19"/>
          <w:szCs w:val="19"/>
        </w:rPr>
        <w:t>etc</w:t>
      </w:r>
      <w:proofErr w:type="spellEnd"/>
    </w:p>
    <w:p w14:paraId="5D02E3B6" w14:textId="1CC885F4" w:rsidR="005E42DC" w:rsidRDefault="005E42DC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Include your position and responsibilities</w:t>
      </w:r>
    </w:p>
    <w:p w14:paraId="53C7AB5F" w14:textId="2974550F" w:rsidR="00C756C5" w:rsidRPr="00C756C5" w:rsidRDefault="00C756C5" w:rsidP="00C756C5">
      <w:pPr>
        <w:rPr>
          <w:rFonts w:ascii="Arial" w:hAnsi="Arial" w:cs="Arial"/>
          <w:sz w:val="19"/>
          <w:szCs w:val="19"/>
        </w:rPr>
      </w:pPr>
    </w:p>
    <w:p w14:paraId="018A9077" w14:textId="16784CEA" w:rsidR="00631E16" w:rsidRPr="00C12646" w:rsidRDefault="00631E16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Manuscript, Textbook, and Grant Reviewing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3BD4CE97" w14:textId="66BCD4FF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Add a section for “Ad-hoc” reviewing with each journal/grant agency and the number of times you have reviewed.</w:t>
      </w:r>
    </w:p>
    <w:p w14:paraId="54C31BFA" w14:textId="52B23CE2" w:rsidR="00631E16" w:rsidRPr="00C12646" w:rsidRDefault="00631E16" w:rsidP="00C12646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Add a section if you actually serve as a standing reviewer or editor of a journal</w:t>
      </w:r>
    </w:p>
    <w:p w14:paraId="754427A8" w14:textId="77777777" w:rsidR="00631E16" w:rsidRPr="00C12646" w:rsidRDefault="00631E16" w:rsidP="00631E16">
      <w:pPr>
        <w:pStyle w:val="ListParagraph"/>
        <w:ind w:left="2160"/>
        <w:rPr>
          <w:rFonts w:ascii="Arial" w:hAnsi="Arial" w:cs="Arial"/>
          <w:b/>
          <w:sz w:val="19"/>
          <w:szCs w:val="19"/>
        </w:rPr>
      </w:pPr>
    </w:p>
    <w:p w14:paraId="6B6E5C45" w14:textId="3E2683EE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Affiliations</w:t>
      </w:r>
      <w:r w:rsidR="00924577" w:rsidRPr="00C12646">
        <w:rPr>
          <w:rFonts w:ascii="Arial" w:hAnsi="Arial" w:cs="Arial"/>
          <w:b/>
          <w:sz w:val="19"/>
          <w:szCs w:val="19"/>
        </w:rPr>
        <w:t xml:space="preserve"> or Professional Memberships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03D6A959" w14:textId="77777777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List professional affiliations including date start affiliation</w:t>
      </w:r>
    </w:p>
    <w:p w14:paraId="6AA4FC7A" w14:textId="77777777" w:rsidR="005E42DC" w:rsidRPr="00C12646" w:rsidRDefault="005E42DC" w:rsidP="005E42DC">
      <w:pPr>
        <w:pStyle w:val="ListParagraph"/>
        <w:ind w:left="2160"/>
        <w:rPr>
          <w:rFonts w:ascii="Arial" w:hAnsi="Arial" w:cs="Arial"/>
          <w:sz w:val="19"/>
          <w:szCs w:val="19"/>
        </w:rPr>
      </w:pPr>
    </w:p>
    <w:p w14:paraId="5D2B6C8F" w14:textId="27CB4491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Media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65F090C0" w14:textId="1D605F92" w:rsidR="006A55B1" w:rsidRPr="00C12646" w:rsidRDefault="006A55B1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>Write down when you were in the local paper</w:t>
      </w:r>
      <w:r w:rsidR="005E42DC" w:rsidRPr="00C12646">
        <w:rPr>
          <w:rFonts w:ascii="Arial" w:hAnsi="Arial" w:cs="Arial"/>
          <w:sz w:val="19"/>
          <w:szCs w:val="19"/>
        </w:rPr>
        <w:t>, national news, gave a radio interview, wer</w:t>
      </w:r>
      <w:r w:rsidR="00924577" w:rsidRPr="00C12646">
        <w:rPr>
          <w:rFonts w:ascii="Arial" w:hAnsi="Arial" w:cs="Arial"/>
          <w:sz w:val="19"/>
          <w:szCs w:val="19"/>
        </w:rPr>
        <w:t xml:space="preserve">e featured in the </w:t>
      </w:r>
      <w:r w:rsidR="00C12646" w:rsidRPr="00C12646">
        <w:rPr>
          <w:rFonts w:ascii="Arial" w:hAnsi="Arial" w:cs="Arial"/>
          <w:sz w:val="19"/>
          <w:szCs w:val="19"/>
        </w:rPr>
        <w:t>UTD student newspaper</w:t>
      </w:r>
      <w:r w:rsidR="00924577" w:rsidRPr="00C12646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924577" w:rsidRPr="00C12646">
        <w:rPr>
          <w:rFonts w:ascii="Arial" w:hAnsi="Arial" w:cs="Arial"/>
          <w:sz w:val="19"/>
          <w:szCs w:val="19"/>
        </w:rPr>
        <w:t>etc</w:t>
      </w:r>
      <w:proofErr w:type="spellEnd"/>
    </w:p>
    <w:p w14:paraId="5676D785" w14:textId="77777777" w:rsidR="005E42DC" w:rsidRPr="00C12646" w:rsidRDefault="005E42DC" w:rsidP="00924577">
      <w:pPr>
        <w:rPr>
          <w:rFonts w:ascii="Arial" w:hAnsi="Arial" w:cs="Arial"/>
          <w:sz w:val="19"/>
          <w:szCs w:val="19"/>
        </w:rPr>
      </w:pPr>
    </w:p>
    <w:p w14:paraId="58EDF7AE" w14:textId="241BA5A3" w:rsidR="006A55B1" w:rsidRPr="00C12646" w:rsidRDefault="006A55B1" w:rsidP="00C1264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9"/>
          <w:szCs w:val="19"/>
        </w:rPr>
      </w:pPr>
      <w:r w:rsidRPr="00C12646">
        <w:rPr>
          <w:rFonts w:ascii="Arial" w:hAnsi="Arial" w:cs="Arial"/>
          <w:b/>
          <w:sz w:val="19"/>
          <w:szCs w:val="19"/>
        </w:rPr>
        <w:t>Awards</w:t>
      </w:r>
      <w:r w:rsidR="00C756C5">
        <w:rPr>
          <w:rFonts w:ascii="Arial" w:hAnsi="Arial" w:cs="Arial"/>
          <w:b/>
          <w:sz w:val="19"/>
          <w:szCs w:val="19"/>
        </w:rPr>
        <w:t xml:space="preserve"> </w:t>
      </w:r>
      <w:r w:rsidR="00C756C5" w:rsidRPr="00C12646">
        <w:rPr>
          <w:rFonts w:ascii="Arial" w:hAnsi="Arial" w:cs="Arial"/>
          <w:b/>
          <w:sz w:val="19"/>
          <w:szCs w:val="19"/>
        </w:rPr>
        <w:t>(it is unlikely that you will use this section)</w:t>
      </w:r>
    </w:p>
    <w:p w14:paraId="3C43B790" w14:textId="370F64F6" w:rsidR="006A55B1" w:rsidRPr="00C12646" w:rsidRDefault="00924577" w:rsidP="00C12646">
      <w:pPr>
        <w:pStyle w:val="ListParagraph"/>
        <w:numPr>
          <w:ilvl w:val="1"/>
          <w:numId w:val="9"/>
        </w:numPr>
        <w:rPr>
          <w:rFonts w:ascii="Arial" w:hAnsi="Arial" w:cs="Arial"/>
          <w:sz w:val="19"/>
          <w:szCs w:val="19"/>
        </w:rPr>
      </w:pPr>
      <w:r w:rsidRPr="00C12646">
        <w:rPr>
          <w:rFonts w:ascii="Arial" w:hAnsi="Arial" w:cs="Arial"/>
          <w:sz w:val="19"/>
          <w:szCs w:val="19"/>
        </w:rPr>
        <w:t xml:space="preserve">List everything </w:t>
      </w:r>
      <w:r w:rsidR="006A55B1" w:rsidRPr="00C12646">
        <w:rPr>
          <w:rFonts w:ascii="Arial" w:hAnsi="Arial" w:cs="Arial"/>
          <w:sz w:val="19"/>
          <w:szCs w:val="19"/>
        </w:rPr>
        <w:t>(</w:t>
      </w:r>
      <w:r w:rsidRPr="00C12646">
        <w:rPr>
          <w:rFonts w:ascii="Arial" w:hAnsi="Arial" w:cs="Arial"/>
          <w:sz w:val="19"/>
          <w:szCs w:val="19"/>
        </w:rPr>
        <w:t>for real-world CVs</w:t>
      </w:r>
      <w:r w:rsidR="006A55B1" w:rsidRPr="00C12646">
        <w:rPr>
          <w:rFonts w:ascii="Arial" w:hAnsi="Arial" w:cs="Arial"/>
          <w:sz w:val="19"/>
          <w:szCs w:val="19"/>
        </w:rPr>
        <w:t xml:space="preserve">:  </w:t>
      </w:r>
      <w:r w:rsidR="00C12646" w:rsidRPr="00C12646">
        <w:rPr>
          <w:rFonts w:ascii="Arial" w:hAnsi="Arial" w:cs="Arial"/>
          <w:sz w:val="19"/>
          <w:szCs w:val="19"/>
        </w:rPr>
        <w:t xml:space="preserve">Since </w:t>
      </w:r>
      <w:r w:rsidR="006A55B1" w:rsidRPr="00C12646">
        <w:rPr>
          <w:rFonts w:ascii="Arial" w:hAnsi="Arial" w:cs="Arial"/>
          <w:sz w:val="19"/>
          <w:szCs w:val="19"/>
        </w:rPr>
        <w:t xml:space="preserve">you are early in college it is okay to list high school accomplishments; If you are </w:t>
      </w:r>
      <w:proofErr w:type="gramStart"/>
      <w:r w:rsidR="006A55B1" w:rsidRPr="00C12646">
        <w:rPr>
          <w:rFonts w:ascii="Arial" w:hAnsi="Arial" w:cs="Arial"/>
          <w:sz w:val="19"/>
          <w:szCs w:val="19"/>
        </w:rPr>
        <w:t>old</w:t>
      </w:r>
      <w:proofErr w:type="gramEnd"/>
      <w:r w:rsidR="006A55B1" w:rsidRPr="00C12646">
        <w:rPr>
          <w:rFonts w:ascii="Arial" w:hAnsi="Arial" w:cs="Arial"/>
          <w:sz w:val="19"/>
          <w:szCs w:val="19"/>
        </w:rPr>
        <w:t xml:space="preserve"> it is okay to list a couple of major high school accomplishments (e.g. valedictorian, Eagle Scout or Arrow of Light (depends on app), National Spelling Bee </w:t>
      </w:r>
      <w:r w:rsidR="00C12646" w:rsidRPr="00C12646">
        <w:rPr>
          <w:rFonts w:ascii="Arial" w:hAnsi="Arial" w:cs="Arial"/>
          <w:sz w:val="19"/>
          <w:szCs w:val="19"/>
        </w:rPr>
        <w:t>champion</w:t>
      </w:r>
      <w:r w:rsidR="006A55B1" w:rsidRPr="00C12646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6A55B1" w:rsidRPr="00C12646">
        <w:rPr>
          <w:rFonts w:ascii="Arial" w:hAnsi="Arial" w:cs="Arial"/>
          <w:sz w:val="19"/>
          <w:szCs w:val="19"/>
        </w:rPr>
        <w:t>etc</w:t>
      </w:r>
      <w:proofErr w:type="spellEnd"/>
      <w:r w:rsidR="006A55B1" w:rsidRPr="00C12646">
        <w:rPr>
          <w:rFonts w:ascii="Arial" w:hAnsi="Arial" w:cs="Arial"/>
          <w:sz w:val="19"/>
          <w:szCs w:val="19"/>
        </w:rPr>
        <w:t>).</w:t>
      </w:r>
    </w:p>
    <w:p w14:paraId="3C06D045" w14:textId="77777777" w:rsidR="002F1726" w:rsidRPr="00C12646" w:rsidRDefault="002F1726" w:rsidP="002F1726">
      <w:pPr>
        <w:rPr>
          <w:rFonts w:ascii="Arial" w:hAnsi="Arial" w:cs="Arial"/>
          <w:sz w:val="19"/>
          <w:szCs w:val="19"/>
        </w:rPr>
      </w:pPr>
    </w:p>
    <w:p w14:paraId="135478D5" w14:textId="6EA1109C" w:rsidR="00AB240C" w:rsidRPr="00D33B57" w:rsidRDefault="00AB240C" w:rsidP="00924577">
      <w:pPr>
        <w:pStyle w:val="ListParagraph"/>
        <w:rPr>
          <w:sz w:val="19"/>
          <w:szCs w:val="19"/>
        </w:rPr>
      </w:pPr>
    </w:p>
    <w:sectPr w:rsidR="00AB240C" w:rsidRPr="00D33B57" w:rsidSect="00B7069B">
      <w:headerReference w:type="default" r:id="rId7"/>
      <w:pgSz w:w="12240" w:h="15840"/>
      <w:pgMar w:top="720" w:right="18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B664" w14:textId="77777777" w:rsidR="003D02ED" w:rsidRDefault="003D02ED" w:rsidP="00B7069B">
      <w:r>
        <w:separator/>
      </w:r>
    </w:p>
  </w:endnote>
  <w:endnote w:type="continuationSeparator" w:id="0">
    <w:p w14:paraId="141EC92E" w14:textId="77777777" w:rsidR="003D02ED" w:rsidRDefault="003D02ED" w:rsidP="00B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EB94" w14:textId="77777777" w:rsidR="003D02ED" w:rsidRDefault="003D02ED" w:rsidP="00B7069B">
      <w:r>
        <w:separator/>
      </w:r>
    </w:p>
  </w:footnote>
  <w:footnote w:type="continuationSeparator" w:id="0">
    <w:p w14:paraId="5EF02EF8" w14:textId="77777777" w:rsidR="003D02ED" w:rsidRDefault="003D02ED" w:rsidP="00B7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6403" w14:textId="424D3C4F" w:rsidR="00BB3966" w:rsidRPr="00C12646" w:rsidRDefault="00C12646" w:rsidP="00BB3966">
    <w:pPr>
      <w:pStyle w:val="Header"/>
      <w:jc w:val="right"/>
      <w:rPr>
        <w:rFonts w:ascii="Arial" w:hAnsi="Arial" w:cs="Arial"/>
        <w:i/>
        <w:sz w:val="20"/>
        <w:szCs w:val="20"/>
      </w:rPr>
    </w:pPr>
    <w:r w:rsidRPr="00C12646">
      <w:rPr>
        <w:rFonts w:ascii="Arial" w:hAnsi="Arial" w:cs="Arial"/>
        <w:i/>
        <w:sz w:val="20"/>
        <w:szCs w:val="20"/>
      </w:rPr>
      <w:t>YOURLASTNAME</w:t>
    </w:r>
    <w:r>
      <w:rPr>
        <w:rFonts w:ascii="Arial" w:hAnsi="Arial" w:cs="Arial"/>
        <w:i/>
        <w:sz w:val="20"/>
        <w:szCs w:val="20"/>
      </w:rPr>
      <w:t xml:space="preserve"> -</w:t>
    </w:r>
    <w:r w:rsidRPr="00C12646">
      <w:rPr>
        <w:rFonts w:ascii="Arial" w:hAnsi="Arial" w:cs="Arial"/>
        <w:i/>
        <w:sz w:val="20"/>
        <w:szCs w:val="20"/>
      </w:rPr>
      <w:t xml:space="preserve">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BC"/>
    <w:multiLevelType w:val="hybridMultilevel"/>
    <w:tmpl w:val="5BE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226"/>
    <w:multiLevelType w:val="hybridMultilevel"/>
    <w:tmpl w:val="94A2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03B"/>
    <w:multiLevelType w:val="multilevel"/>
    <w:tmpl w:val="594C2442"/>
    <w:lvl w:ilvl="0">
      <w:start w:val="20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711421"/>
    <w:multiLevelType w:val="hybridMultilevel"/>
    <w:tmpl w:val="CEBC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6488"/>
    <w:multiLevelType w:val="hybridMultilevel"/>
    <w:tmpl w:val="E596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90F"/>
    <w:multiLevelType w:val="hybridMultilevel"/>
    <w:tmpl w:val="27B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04375"/>
    <w:multiLevelType w:val="hybridMultilevel"/>
    <w:tmpl w:val="37B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744E"/>
    <w:multiLevelType w:val="hybridMultilevel"/>
    <w:tmpl w:val="4D7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4E0E"/>
    <w:multiLevelType w:val="hybridMultilevel"/>
    <w:tmpl w:val="8772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540B"/>
    <w:multiLevelType w:val="hybridMultilevel"/>
    <w:tmpl w:val="E1B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F1DE7"/>
    <w:multiLevelType w:val="hybridMultilevel"/>
    <w:tmpl w:val="DA0A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3766"/>
    <w:multiLevelType w:val="hybridMultilevel"/>
    <w:tmpl w:val="0892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5B04"/>
    <w:multiLevelType w:val="hybridMultilevel"/>
    <w:tmpl w:val="DC6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B"/>
    <w:rsid w:val="002F1726"/>
    <w:rsid w:val="003D02ED"/>
    <w:rsid w:val="005E42DC"/>
    <w:rsid w:val="00610DBA"/>
    <w:rsid w:val="00621FA1"/>
    <w:rsid w:val="00631E16"/>
    <w:rsid w:val="00647AC9"/>
    <w:rsid w:val="006A55B1"/>
    <w:rsid w:val="00712994"/>
    <w:rsid w:val="00924577"/>
    <w:rsid w:val="00973AED"/>
    <w:rsid w:val="009C16D3"/>
    <w:rsid w:val="00AB240C"/>
    <w:rsid w:val="00B27E2A"/>
    <w:rsid w:val="00B7069B"/>
    <w:rsid w:val="00BB3966"/>
    <w:rsid w:val="00C12646"/>
    <w:rsid w:val="00C42EB9"/>
    <w:rsid w:val="00C756C5"/>
    <w:rsid w:val="00D33B57"/>
    <w:rsid w:val="00D4656F"/>
    <w:rsid w:val="00E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E076D"/>
  <w14:defaultImageDpi w14:val="300"/>
  <w15:docId w15:val="{7AE40D4C-DFCB-5F42-B9D0-EDBE0ED5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0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9B"/>
  </w:style>
  <w:style w:type="paragraph" w:styleId="Footer">
    <w:name w:val="footer"/>
    <w:basedOn w:val="Normal"/>
    <w:link w:val="FooterChar"/>
    <w:uiPriority w:val="99"/>
    <w:unhideWhenUsed/>
    <w:rsid w:val="00B7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69B"/>
  </w:style>
  <w:style w:type="character" w:styleId="Hyperlink">
    <w:name w:val="Hyperlink"/>
    <w:rsid w:val="005E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5125</Characters>
  <Application>Microsoft Office Word</Application>
  <DocSecurity>0</DocSecurity>
  <Lines>165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Kolber</dc:creator>
  <cp:keywords/>
  <dc:description/>
  <cp:lastModifiedBy>Chavez, Marcos</cp:lastModifiedBy>
  <cp:revision>2</cp:revision>
  <dcterms:created xsi:type="dcterms:W3CDTF">2021-12-08T18:28:00Z</dcterms:created>
  <dcterms:modified xsi:type="dcterms:W3CDTF">2021-12-08T18:28:00Z</dcterms:modified>
</cp:coreProperties>
</file>